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A00937" w14:textId="77777777" w:rsidR="00F64C61" w:rsidRPr="00E63402" w:rsidRDefault="00F64C61" w:rsidP="00F64C61">
      <w:pPr>
        <w:rPr>
          <w:b/>
          <w:bCs/>
          <w:sz w:val="28"/>
          <w:szCs w:val="28"/>
        </w:rPr>
      </w:pPr>
      <w:r w:rsidRPr="00E63402">
        <w:rPr>
          <w:b/>
          <w:bCs/>
          <w:sz w:val="28"/>
          <w:szCs w:val="28"/>
        </w:rPr>
        <w:t>Day 5</w:t>
      </w:r>
    </w:p>
    <w:p w14:paraId="498E72FF" w14:textId="77777777" w:rsidR="00F64C61" w:rsidRPr="00E63402" w:rsidRDefault="00F64C61" w:rsidP="00F64C61">
      <w:pPr>
        <w:rPr>
          <w:sz w:val="28"/>
          <w:szCs w:val="28"/>
        </w:rPr>
      </w:pPr>
    </w:p>
    <w:p w14:paraId="78DE8FAD" w14:textId="77777777" w:rsidR="00F64C61" w:rsidRPr="00E63402" w:rsidRDefault="00F64C61" w:rsidP="00F64C61">
      <w:pPr>
        <w:rPr>
          <w:sz w:val="28"/>
          <w:szCs w:val="28"/>
        </w:rPr>
      </w:pPr>
      <w:r w:rsidRPr="00E63402">
        <w:rPr>
          <w:sz w:val="28"/>
          <w:szCs w:val="28"/>
        </w:rPr>
        <w:t>Subject: Marketing Your NFTs for Maximum Impact, [</w:t>
      </w:r>
      <w:proofErr w:type="spellStart"/>
      <w:r w:rsidRPr="00E63402">
        <w:rPr>
          <w:sz w:val="28"/>
          <w:szCs w:val="28"/>
        </w:rPr>
        <w:t>firstname</w:t>
      </w:r>
      <w:proofErr w:type="spellEnd"/>
      <w:r w:rsidRPr="00E63402">
        <w:rPr>
          <w:sz w:val="28"/>
          <w:szCs w:val="28"/>
        </w:rPr>
        <w:t>]</w:t>
      </w:r>
    </w:p>
    <w:p w14:paraId="0D3AE765" w14:textId="77777777" w:rsidR="00F64C61" w:rsidRPr="00E63402" w:rsidRDefault="00F64C61" w:rsidP="00F64C61">
      <w:pPr>
        <w:rPr>
          <w:sz w:val="28"/>
          <w:szCs w:val="28"/>
        </w:rPr>
      </w:pPr>
    </w:p>
    <w:p w14:paraId="27CBD7CC" w14:textId="77777777" w:rsidR="00F64C61" w:rsidRPr="00E63402" w:rsidRDefault="00F64C61" w:rsidP="00F64C61">
      <w:pPr>
        <w:rPr>
          <w:sz w:val="28"/>
          <w:szCs w:val="28"/>
        </w:rPr>
      </w:pPr>
      <w:r w:rsidRPr="00E63402">
        <w:rPr>
          <w:sz w:val="28"/>
          <w:szCs w:val="28"/>
        </w:rPr>
        <w:t>Hey [</w:t>
      </w:r>
      <w:proofErr w:type="spellStart"/>
      <w:r w:rsidRPr="00E63402">
        <w:rPr>
          <w:sz w:val="28"/>
          <w:szCs w:val="28"/>
        </w:rPr>
        <w:t>firstname</w:t>
      </w:r>
      <w:proofErr w:type="spellEnd"/>
      <w:r w:rsidRPr="00E63402">
        <w:rPr>
          <w:sz w:val="28"/>
          <w:szCs w:val="28"/>
        </w:rPr>
        <w:t>]!</w:t>
      </w:r>
    </w:p>
    <w:p w14:paraId="5222793C" w14:textId="77777777" w:rsidR="00F64C61" w:rsidRPr="00E63402" w:rsidRDefault="00F64C61" w:rsidP="00F64C61">
      <w:pPr>
        <w:rPr>
          <w:sz w:val="28"/>
          <w:szCs w:val="28"/>
        </w:rPr>
      </w:pPr>
    </w:p>
    <w:p w14:paraId="0F91E19E" w14:textId="77777777" w:rsidR="00F64C61" w:rsidRPr="00E63402" w:rsidRDefault="00F64C61" w:rsidP="00F64C61">
      <w:pPr>
        <w:rPr>
          <w:sz w:val="28"/>
          <w:szCs w:val="28"/>
        </w:rPr>
      </w:pPr>
      <w:r w:rsidRPr="00E63402">
        <w:rPr>
          <w:sz w:val="28"/>
          <w:szCs w:val="28"/>
        </w:rPr>
        <w:t>Now that you’ve created and listed your NFTs, let’s discuss how to market them effectively.</w:t>
      </w:r>
    </w:p>
    <w:p w14:paraId="6A8936AC" w14:textId="77777777" w:rsidR="00F64C61" w:rsidRPr="00E63402" w:rsidRDefault="00F64C61" w:rsidP="00F64C61">
      <w:pPr>
        <w:rPr>
          <w:sz w:val="28"/>
          <w:szCs w:val="28"/>
        </w:rPr>
      </w:pPr>
    </w:p>
    <w:p w14:paraId="2D03613E" w14:textId="77777777" w:rsidR="00F64C61" w:rsidRPr="00E63402" w:rsidRDefault="00F64C61" w:rsidP="00F64C61">
      <w:pPr>
        <w:rPr>
          <w:sz w:val="28"/>
          <w:szCs w:val="28"/>
        </w:rPr>
      </w:pPr>
      <w:r w:rsidRPr="00E63402">
        <w:rPr>
          <w:sz w:val="28"/>
          <w:szCs w:val="28"/>
        </w:rPr>
        <w:t>Marketing is crucial in the NFT space. Build a strong online presence on social media platforms like Twitter, Instagram, and Discord. Engage with the community, share your work, and collaborate with other creators.</w:t>
      </w:r>
    </w:p>
    <w:p w14:paraId="75B64B8E" w14:textId="77777777" w:rsidR="00F64C61" w:rsidRPr="00E63402" w:rsidRDefault="00F64C61" w:rsidP="00F64C61">
      <w:pPr>
        <w:rPr>
          <w:sz w:val="28"/>
          <w:szCs w:val="28"/>
        </w:rPr>
      </w:pPr>
    </w:p>
    <w:p w14:paraId="6D7D8417" w14:textId="77777777" w:rsidR="00F64C61" w:rsidRPr="00E63402" w:rsidRDefault="00F64C61" w:rsidP="00F64C61">
      <w:pPr>
        <w:rPr>
          <w:sz w:val="28"/>
          <w:szCs w:val="28"/>
        </w:rPr>
      </w:pPr>
      <w:r w:rsidRPr="00E63402">
        <w:rPr>
          <w:sz w:val="28"/>
          <w:szCs w:val="28"/>
        </w:rPr>
        <w:t>Creating a compelling story around your NFT can also attract buyers. Explain the inspiration behind your work and why it’s unique.</w:t>
      </w:r>
    </w:p>
    <w:p w14:paraId="034149CA" w14:textId="77777777" w:rsidR="00F64C61" w:rsidRPr="00E63402" w:rsidRDefault="00F64C61" w:rsidP="00F64C61">
      <w:pPr>
        <w:rPr>
          <w:sz w:val="28"/>
          <w:szCs w:val="28"/>
        </w:rPr>
      </w:pPr>
    </w:p>
    <w:p w14:paraId="7AB87F5B" w14:textId="77777777" w:rsidR="00F64C61" w:rsidRPr="00E63402" w:rsidRDefault="00F64C61" w:rsidP="00F64C61">
      <w:pPr>
        <w:rPr>
          <w:sz w:val="28"/>
          <w:szCs w:val="28"/>
        </w:rPr>
      </w:pPr>
      <w:r w:rsidRPr="00E63402">
        <w:rPr>
          <w:sz w:val="28"/>
          <w:szCs w:val="28"/>
        </w:rPr>
        <w:t>Talk soon!</w:t>
      </w:r>
    </w:p>
    <w:p w14:paraId="12FAB003" w14:textId="77777777" w:rsidR="00F64C61" w:rsidRPr="00E63402" w:rsidRDefault="00F64C61" w:rsidP="00F64C61">
      <w:pPr>
        <w:rPr>
          <w:sz w:val="28"/>
          <w:szCs w:val="28"/>
        </w:rPr>
      </w:pPr>
    </w:p>
    <w:p w14:paraId="363F2780" w14:textId="77777777" w:rsidR="00F64C61" w:rsidRPr="00E63402" w:rsidRDefault="00F64C61" w:rsidP="00F64C61">
      <w:pPr>
        <w:rPr>
          <w:sz w:val="28"/>
          <w:szCs w:val="28"/>
        </w:rPr>
      </w:pPr>
      <w:r w:rsidRPr="00E63402">
        <w:rPr>
          <w:sz w:val="28"/>
          <w:szCs w:val="28"/>
        </w:rPr>
        <w:t>[Your Name]</w:t>
      </w:r>
    </w:p>
    <w:p w14:paraId="2FDB2D1F" w14:textId="77777777" w:rsidR="00F64C61" w:rsidRPr="00E63402" w:rsidRDefault="00F64C61" w:rsidP="00F64C61">
      <w:pPr>
        <w:rPr>
          <w:sz w:val="28"/>
          <w:szCs w:val="28"/>
        </w:rPr>
      </w:pPr>
    </w:p>
    <w:p w14:paraId="065ECD04" w14:textId="77777777" w:rsidR="00F64C61" w:rsidRPr="00E63402" w:rsidRDefault="00F64C61" w:rsidP="00F64C61">
      <w:pPr>
        <w:rPr>
          <w:sz w:val="28"/>
          <w:szCs w:val="28"/>
        </w:rPr>
      </w:pPr>
      <w:r w:rsidRPr="00E63402">
        <w:rPr>
          <w:sz w:val="28"/>
          <w:szCs w:val="28"/>
        </w:rPr>
        <w:t>PS. Want more marketing tips? My guide has all the insights you need. Get it here: [link to sales page].</w:t>
      </w:r>
    </w:p>
    <w:p w14:paraId="73FE3FE3" w14:textId="77777777" w:rsidR="00DE1859" w:rsidRDefault="00DE1859"/>
    <w:sectPr w:rsidR="00DE1859" w:rsidSect="002E14F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4C61"/>
    <w:rsid w:val="002E14F0"/>
    <w:rsid w:val="0036777F"/>
    <w:rsid w:val="00DE1859"/>
    <w:rsid w:val="00F64C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028961"/>
  <w15:chartTrackingRefBased/>
  <w15:docId w15:val="{FC4B59A8-6241-4B60-B7FD-2010C7B5E4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64C6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</Words>
  <Characters>561</Characters>
  <Application>Microsoft Office Word</Application>
  <DocSecurity>0</DocSecurity>
  <Lines>4</Lines>
  <Paragraphs>1</Paragraphs>
  <ScaleCrop>false</ScaleCrop>
  <Company/>
  <LinksUpToDate>false</LinksUpToDate>
  <CharactersWithSpaces>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ADITHYA RAJEEV</dc:creator>
  <cp:keywords/>
  <dc:description/>
  <cp:lastModifiedBy>ADITHYA RAJEEV</cp:lastModifiedBy>
  <cp:revision>1</cp:revision>
  <dcterms:created xsi:type="dcterms:W3CDTF">2024-07-23T17:59:00Z</dcterms:created>
  <dcterms:modified xsi:type="dcterms:W3CDTF">2024-07-23T17:59:00Z</dcterms:modified>
</cp:coreProperties>
</file>